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880B81">
      <w:pPr>
        <w:spacing w:line="600" w:lineRule="exact"/>
        <w:jc w:val="center"/>
        <w:rPr>
          <w:rFonts w:ascii="方正小标宋简体" w:hAnsi="方正小标宋简体" w:eastAsia="方正小标宋简体" w:cs="方正小标宋简体"/>
          <w:sz w:val="44"/>
          <w:szCs w:val="44"/>
        </w:rPr>
      </w:pPr>
    </w:p>
    <w:p w14:paraId="09FE03A9">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报考诚信承诺书</w:t>
      </w:r>
    </w:p>
    <w:p w14:paraId="3C4123C4">
      <w:pPr>
        <w:spacing w:line="560" w:lineRule="exact"/>
        <w:ind w:firstLine="640" w:firstLineChars="200"/>
        <w:rPr>
          <w:rFonts w:ascii="仿宋_GB2312" w:hAnsi="仿宋_GB2312" w:eastAsia="仿宋_GB2312" w:cs="仿宋_GB2312"/>
          <w:sz w:val="32"/>
          <w:szCs w:val="32"/>
        </w:rPr>
      </w:pPr>
    </w:p>
    <w:p w14:paraId="0FAC84E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我已认真阅读《云南省标准化研究院招聘编制外劳务派遣员工的公告》，清楚并理解所有内容。在此我郑重承诺：</w:t>
      </w:r>
    </w:p>
    <w:p w14:paraId="601C95B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一、严格遵守招聘的相关政策规定和纪律要求。</w:t>
      </w:r>
    </w:p>
    <w:p w14:paraId="73A0C77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二、真实、准确地填写报名信息，并保证所提供的个人信息、证明资料、证件等相关材料及复印件真实有效并与招聘岗位任职要求的资格条件相符。</w:t>
      </w:r>
    </w:p>
    <w:p w14:paraId="1FCF42A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三、完全满足招聘公告和招聘职位要求的资格条件。</w:t>
      </w:r>
    </w:p>
    <w:p w14:paraId="5460330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四、准确填写及核对有效的手机号码、联系电话、通讯地址等联系方式，并保证在招聘期间联系畅通。</w:t>
      </w:r>
    </w:p>
    <w:p w14:paraId="0248F38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五、不弄虚作假，诚信参与招聘工作的各个环节。不伪造、不使用假证明、假证书。</w:t>
      </w:r>
    </w:p>
    <w:p w14:paraId="5DB91A5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六、完全知晓招聘公告中所有涉及的招聘各个环节及相关要求并严格遵守。</w:t>
      </w:r>
    </w:p>
    <w:p w14:paraId="52C259A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对违反以上承诺所造成的后果，本人自愿承担相应责任。</w:t>
      </w:r>
    </w:p>
    <w:p w14:paraId="0CA8E92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bookmarkStart w:id="0" w:name="_GoBack"/>
      <w:bookmarkEnd w:id="0"/>
    </w:p>
    <w:p w14:paraId="29E9ADAD">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报考人本人签名：</w:t>
      </w:r>
    </w:p>
    <w:p w14:paraId="06F0100F">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报考人本人身份证号码：</w:t>
      </w:r>
    </w:p>
    <w:p w14:paraId="30AFCC89">
      <w:pPr>
        <w:spacing w:line="560" w:lineRule="exact"/>
        <w:ind w:firstLine="640" w:firstLineChars="200"/>
        <w:jc w:val="right"/>
        <w:rPr>
          <w:rFonts w:ascii="仿宋_GB2312" w:hAnsi="仿宋_GB2312" w:eastAsia="仿宋_GB2312" w:cs="仿宋_GB2312"/>
          <w:sz w:val="32"/>
          <w:szCs w:val="32"/>
        </w:rPr>
      </w:pP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mZTYxZDgzMzAyNjkxNTYxYzQ5MTg1ZGVjMWQwMjkifQ=="/>
  </w:docVars>
  <w:rsids>
    <w:rsidRoot w:val="00F64D31"/>
    <w:rsid w:val="003237DE"/>
    <w:rsid w:val="00863327"/>
    <w:rsid w:val="00F64D31"/>
    <w:rsid w:val="04CF7BD4"/>
    <w:rsid w:val="05866262"/>
    <w:rsid w:val="07D1267D"/>
    <w:rsid w:val="0852351C"/>
    <w:rsid w:val="0FA4782E"/>
    <w:rsid w:val="164770E4"/>
    <w:rsid w:val="1DC132FC"/>
    <w:rsid w:val="2BE316FB"/>
    <w:rsid w:val="3637676E"/>
    <w:rsid w:val="375D3FA0"/>
    <w:rsid w:val="4CEA501E"/>
    <w:rsid w:val="4FBE47FC"/>
    <w:rsid w:val="507A285A"/>
    <w:rsid w:val="515F5403"/>
    <w:rsid w:val="59497FCC"/>
    <w:rsid w:val="5CE14D23"/>
    <w:rsid w:val="5E4928C0"/>
    <w:rsid w:val="5E586D2F"/>
    <w:rsid w:val="5F993A17"/>
    <w:rsid w:val="5FFB6853"/>
    <w:rsid w:val="62316309"/>
    <w:rsid w:val="65095AAD"/>
    <w:rsid w:val="657C3CB6"/>
    <w:rsid w:val="67BF1275"/>
    <w:rsid w:val="711B68B0"/>
    <w:rsid w:val="79E11EDB"/>
    <w:rsid w:val="7AB37D74"/>
    <w:rsid w:val="7F225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4"/>
    </w:rPr>
  </w:style>
  <w:style w:type="character" w:customStyle="1" w:styleId="7">
    <w:name w:val="页眉 Char"/>
    <w:basedOn w:val="6"/>
    <w:link w:val="3"/>
    <w:uiPriority w:val="0"/>
    <w:rPr>
      <w:kern w:val="2"/>
      <w:sz w:val="18"/>
      <w:szCs w:val="18"/>
    </w:rPr>
  </w:style>
  <w:style w:type="character" w:customStyle="1" w:styleId="8">
    <w:name w:val="页脚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329</Words>
  <Characters>332</Characters>
  <Lines>2</Lines>
  <Paragraphs>1</Paragraphs>
  <TotalTime>1</TotalTime>
  <ScaleCrop>false</ScaleCrop>
  <LinksUpToDate>false</LinksUpToDate>
  <CharactersWithSpaces>334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rlzy</dc:creator>
  <cp:lastModifiedBy>黄茜</cp:lastModifiedBy>
  <dcterms:modified xsi:type="dcterms:W3CDTF">2024-11-28T06:34:00Z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64815A8F2B654854AF7CD3A72E817944_13</vt:lpwstr>
  </property>
</Properties>
</file>