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07" w:rsidRPr="00655607" w:rsidRDefault="00655607" w:rsidP="0065560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55607">
        <w:rPr>
          <w:rFonts w:ascii="宋体" w:eastAsia="宋体" w:hAnsi="宋体" w:cs="宋体"/>
          <w:b/>
          <w:bCs/>
          <w:color w:val="5F9CEF"/>
          <w:kern w:val="0"/>
          <w:sz w:val="24"/>
          <w:szCs w:val="24"/>
        </w:rPr>
        <w:t>进入岗位技能测试人员</w:t>
      </w:r>
    </w:p>
    <w:p w:rsidR="00655607" w:rsidRPr="00655607" w:rsidRDefault="00655607" w:rsidP="0065560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55607">
        <w:rPr>
          <w:rFonts w:ascii="宋体" w:eastAsia="宋体" w:hAnsi="宋体" w:cs="宋体"/>
          <w:b/>
          <w:bCs/>
          <w:color w:val="5F9CEF"/>
          <w:kern w:val="0"/>
          <w:sz w:val="17"/>
        </w:rPr>
        <w:t>（排名不分先后）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97"/>
        <w:gridCol w:w="2098"/>
        <w:gridCol w:w="1510"/>
        <w:gridCol w:w="2601"/>
      </w:tblGrid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代码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出生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年月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李福凯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1997年06月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李兆安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1996年10月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黄旌轩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1994年07月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白   阳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1996年06月</w:t>
            </w:r>
          </w:p>
        </w:tc>
      </w:tr>
    </w:tbl>
    <w:p w:rsidR="00655607" w:rsidRPr="00655607" w:rsidRDefault="00655607" w:rsidP="00655607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97"/>
        <w:gridCol w:w="2098"/>
        <w:gridCol w:w="1510"/>
        <w:gridCol w:w="2601"/>
      </w:tblGrid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代码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出生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年月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张环宇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1997年08月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柴思成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1993年03月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徐泽民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2000年08月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白    洋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1999年06月</w:t>
            </w:r>
          </w:p>
        </w:tc>
      </w:tr>
    </w:tbl>
    <w:p w:rsidR="00655607" w:rsidRPr="00655607" w:rsidRDefault="00655607" w:rsidP="00655607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97"/>
        <w:gridCol w:w="2098"/>
        <w:gridCol w:w="1510"/>
        <w:gridCol w:w="2601"/>
      </w:tblGrid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代码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出生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年月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李    杨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1995年12月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岗位2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黄丽萍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1994年01月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岗位2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刘小晗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 2000年11月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林    倩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1993年02月</w:t>
            </w:r>
          </w:p>
        </w:tc>
      </w:tr>
    </w:tbl>
    <w:p w:rsidR="00655607" w:rsidRPr="00655607" w:rsidRDefault="00655607" w:rsidP="00655607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97"/>
        <w:gridCol w:w="2098"/>
        <w:gridCol w:w="1510"/>
        <w:gridCol w:w="2601"/>
      </w:tblGrid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代码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出生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年月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岗位2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李    童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1999年06月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岗位2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王梦妍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1997年11月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岗位2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沈   欣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1999年04月</w:t>
            </w:r>
          </w:p>
        </w:tc>
      </w:tr>
      <w:tr w:rsidR="00655607" w:rsidRPr="00655607" w:rsidTr="00655607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白   露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1995年08月</w:t>
            </w:r>
          </w:p>
        </w:tc>
      </w:tr>
    </w:tbl>
    <w:p w:rsidR="00655607" w:rsidRPr="00655607" w:rsidRDefault="00655607" w:rsidP="00655607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97"/>
        <w:gridCol w:w="2098"/>
        <w:gridCol w:w="1510"/>
        <w:gridCol w:w="2601"/>
      </w:tblGrid>
      <w:tr w:rsidR="00655607" w:rsidRPr="00655607" w:rsidTr="00655607">
        <w:tc>
          <w:tcPr>
            <w:tcW w:w="1262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代码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shd w:val="clear" w:color="auto" w:fill="B7D9FF"/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出生</w:t>
            </w:r>
          </w:p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年月</w:t>
            </w:r>
          </w:p>
        </w:tc>
      </w:tr>
      <w:tr w:rsidR="00655607" w:rsidRPr="00655607" w:rsidTr="00655607"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岗位2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邱煜婷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1998年10月</w:t>
            </w:r>
          </w:p>
        </w:tc>
      </w:tr>
      <w:tr w:rsidR="00655607" w:rsidRPr="00655607" w:rsidTr="00655607"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岗位2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吴娇娇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5607" w:rsidRPr="00655607" w:rsidRDefault="00655607" w:rsidP="0065560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55607">
              <w:rPr>
                <w:rFonts w:ascii="宋体" w:eastAsia="宋体" w:hAnsi="宋体" w:cs="宋体"/>
                <w:kern w:val="0"/>
                <w:sz w:val="24"/>
                <w:szCs w:val="24"/>
              </w:rPr>
              <w:t>1989年01月</w:t>
            </w:r>
          </w:p>
        </w:tc>
      </w:tr>
    </w:tbl>
    <w:p w:rsidR="000A21BE" w:rsidRPr="00655607" w:rsidRDefault="000A21BE" w:rsidP="00655607"/>
    <w:sectPr w:rsidR="000A21BE" w:rsidRPr="00655607" w:rsidSect="000A2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5607"/>
    <w:rsid w:val="000A21BE"/>
    <w:rsid w:val="0065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1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556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2023-06-25T01:30:00Z</dcterms:created>
  <dcterms:modified xsi:type="dcterms:W3CDTF">2023-06-25T01:30:00Z</dcterms:modified>
</cp:coreProperties>
</file>